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EDD2C">
      <w:pPr>
        <w:spacing w:line="360" w:lineRule="auto"/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河南省光州生态建设投资集团有限责任公司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 </w:t>
      </w:r>
    </w:p>
    <w:p w14:paraId="542FA1CE"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人员招聘报名表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报名岗位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</w:p>
    <w:tbl>
      <w:tblPr>
        <w:tblStyle w:val="3"/>
        <w:tblW w:w="9000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00"/>
        <w:gridCol w:w="1500"/>
        <w:gridCol w:w="1500"/>
        <w:gridCol w:w="1500"/>
        <w:gridCol w:w="1500"/>
      </w:tblGrid>
      <w:tr w14:paraId="08C6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00" w:type="dxa"/>
            <w:vAlign w:val="center"/>
          </w:tcPr>
          <w:p w14:paraId="0C115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500" w:type="dxa"/>
            <w:vAlign w:val="center"/>
          </w:tcPr>
          <w:p w14:paraId="0BB31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4143E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500" w:type="dxa"/>
            <w:vAlign w:val="center"/>
          </w:tcPr>
          <w:p w14:paraId="0E00F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308BB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年  龄</w:t>
            </w:r>
          </w:p>
        </w:tc>
        <w:tc>
          <w:tcPr>
            <w:tcW w:w="1500" w:type="dxa"/>
            <w:vAlign w:val="center"/>
          </w:tcPr>
          <w:p w14:paraId="21D25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C0E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00" w:type="dxa"/>
            <w:vAlign w:val="center"/>
          </w:tcPr>
          <w:p w14:paraId="434A9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1500" w:type="dxa"/>
            <w:vAlign w:val="center"/>
          </w:tcPr>
          <w:p w14:paraId="03E29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2E9E8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00" w:type="dxa"/>
            <w:vAlign w:val="center"/>
          </w:tcPr>
          <w:p w14:paraId="23A82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1E679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500" w:type="dxa"/>
            <w:vAlign w:val="center"/>
          </w:tcPr>
          <w:p w14:paraId="29EFE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2AF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00" w:type="dxa"/>
            <w:vAlign w:val="center"/>
          </w:tcPr>
          <w:p w14:paraId="11669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期望薪酬</w:t>
            </w:r>
          </w:p>
          <w:p w14:paraId="5CE77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待遇</w:t>
            </w:r>
          </w:p>
        </w:tc>
        <w:tc>
          <w:tcPr>
            <w:tcW w:w="1500" w:type="dxa"/>
            <w:vAlign w:val="center"/>
          </w:tcPr>
          <w:p w14:paraId="69F14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4E2A8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是否在职/离职</w:t>
            </w:r>
          </w:p>
        </w:tc>
        <w:tc>
          <w:tcPr>
            <w:tcW w:w="1500" w:type="dxa"/>
            <w:vAlign w:val="center"/>
          </w:tcPr>
          <w:p w14:paraId="47DAA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142F5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预计到岗时间</w:t>
            </w:r>
          </w:p>
        </w:tc>
        <w:tc>
          <w:tcPr>
            <w:tcW w:w="1500" w:type="dxa"/>
            <w:vAlign w:val="center"/>
          </w:tcPr>
          <w:p w14:paraId="04277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755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0" w:type="dxa"/>
            <w:vAlign w:val="center"/>
          </w:tcPr>
          <w:p w14:paraId="2AB4C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000" w:type="dxa"/>
            <w:gridSpan w:val="2"/>
            <w:vAlign w:val="center"/>
          </w:tcPr>
          <w:p w14:paraId="594FC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56C31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000" w:type="dxa"/>
            <w:gridSpan w:val="2"/>
            <w:vAlign w:val="center"/>
          </w:tcPr>
          <w:p w14:paraId="53436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51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0" w:type="dxa"/>
            <w:vAlign w:val="center"/>
          </w:tcPr>
          <w:p w14:paraId="0C607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证书</w:t>
            </w:r>
          </w:p>
        </w:tc>
        <w:tc>
          <w:tcPr>
            <w:tcW w:w="3000" w:type="dxa"/>
            <w:gridSpan w:val="2"/>
            <w:vAlign w:val="center"/>
          </w:tcPr>
          <w:p w14:paraId="1DE37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AD0F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3000" w:type="dxa"/>
            <w:gridSpan w:val="2"/>
            <w:vAlign w:val="center"/>
          </w:tcPr>
          <w:p w14:paraId="3D410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29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0" w:type="dxa"/>
            <w:vAlign w:val="center"/>
          </w:tcPr>
          <w:p w14:paraId="18D74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000" w:type="dxa"/>
            <w:gridSpan w:val="2"/>
            <w:vAlign w:val="center"/>
          </w:tcPr>
          <w:p w14:paraId="26EF4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3C88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000" w:type="dxa"/>
            <w:gridSpan w:val="2"/>
            <w:vAlign w:val="center"/>
          </w:tcPr>
          <w:p w14:paraId="0A19A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DE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500" w:type="dxa"/>
            <w:vAlign w:val="center"/>
          </w:tcPr>
          <w:p w14:paraId="28EF8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7500" w:type="dxa"/>
            <w:gridSpan w:val="5"/>
            <w:vAlign w:val="center"/>
          </w:tcPr>
          <w:p w14:paraId="276E3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F4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500" w:type="dxa"/>
            <w:vAlign w:val="center"/>
          </w:tcPr>
          <w:p w14:paraId="7F2C8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7500" w:type="dxa"/>
            <w:gridSpan w:val="5"/>
            <w:vAlign w:val="center"/>
          </w:tcPr>
          <w:p w14:paraId="0AFD9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tbl>
      <w:tblPr>
        <w:tblStyle w:val="2"/>
        <w:tblW w:w="9000" w:type="dxa"/>
        <w:tblInd w:w="-29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78"/>
        <w:gridCol w:w="3462"/>
        <w:gridCol w:w="975"/>
        <w:gridCol w:w="3585"/>
      </w:tblGrid>
      <w:tr w14:paraId="2BA66F9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9" w:hRule="atLeas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A1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应</w:t>
            </w:r>
          </w:p>
          <w:p w14:paraId="16A12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聘</w:t>
            </w:r>
          </w:p>
          <w:p w14:paraId="38D87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</w:t>
            </w:r>
          </w:p>
          <w:p w14:paraId="77E17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员</w:t>
            </w:r>
          </w:p>
          <w:p w14:paraId="570A7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承</w:t>
            </w:r>
          </w:p>
          <w:p w14:paraId="56253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诺</w:t>
            </w: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4A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本人承诺所提供的材料真实有效，符合应聘岗位所需的资格条件。如有弄虚作假，承诺自动放弃聘用资格。</w:t>
            </w:r>
          </w:p>
          <w:p w14:paraId="744D0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05B70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应聘人签名：</w:t>
            </w:r>
          </w:p>
          <w:p w14:paraId="6DAA6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B428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 月    日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0F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资</w:t>
            </w:r>
          </w:p>
          <w:p w14:paraId="5BDE8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格</w:t>
            </w:r>
          </w:p>
          <w:p w14:paraId="6BE45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审</w:t>
            </w:r>
          </w:p>
          <w:p w14:paraId="50E45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查</w:t>
            </w:r>
          </w:p>
          <w:p w14:paraId="4833A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</w:t>
            </w:r>
          </w:p>
          <w:p w14:paraId="2EA3B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F0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经审查，符合应聘资格条件。</w:t>
            </w:r>
          </w:p>
          <w:p w14:paraId="2F344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  <w:p w14:paraId="2A7CB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  <w:p w14:paraId="34B7E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  <w:p w14:paraId="744E2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招聘单位（章）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  <w:t>：</w:t>
            </w:r>
          </w:p>
          <w:p w14:paraId="316E5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4117C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年     月    日</w:t>
            </w:r>
          </w:p>
        </w:tc>
      </w:tr>
    </w:tbl>
    <w:p w14:paraId="7DD2B8D8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备注：1.附报名材料（报名表、身份证、毕业证书、职称证书）；</w:t>
      </w:r>
    </w:p>
    <w:p w14:paraId="37534C40">
      <w:pPr>
        <w:ind w:firstLine="840" w:firstLineChars="300"/>
        <w:jc w:val="both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2.填写此表采用docx格式</w:t>
      </w:r>
    </w:p>
    <w:sectPr>
      <w:pgSz w:w="11906" w:h="16838"/>
      <w:pgMar w:top="2098" w:right="1474" w:bottom="56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M2I0YzVkNTkwYmZjMTRlMjFmMTIwYzY2YjA0YzkifQ=="/>
  </w:docVars>
  <w:rsids>
    <w:rsidRoot w:val="599A166C"/>
    <w:rsid w:val="0B006C33"/>
    <w:rsid w:val="0BD56248"/>
    <w:rsid w:val="0F556FC7"/>
    <w:rsid w:val="10C224D8"/>
    <w:rsid w:val="11004E72"/>
    <w:rsid w:val="169C3B16"/>
    <w:rsid w:val="17E86A50"/>
    <w:rsid w:val="18981614"/>
    <w:rsid w:val="1D96582E"/>
    <w:rsid w:val="1DB11369"/>
    <w:rsid w:val="1F572BB8"/>
    <w:rsid w:val="20743577"/>
    <w:rsid w:val="39DA56AB"/>
    <w:rsid w:val="3FE13153"/>
    <w:rsid w:val="402F009C"/>
    <w:rsid w:val="430D20FA"/>
    <w:rsid w:val="45B7168C"/>
    <w:rsid w:val="4693720F"/>
    <w:rsid w:val="4A517A6D"/>
    <w:rsid w:val="4DAD545E"/>
    <w:rsid w:val="52DB7E55"/>
    <w:rsid w:val="55BF6A67"/>
    <w:rsid w:val="599A166C"/>
    <w:rsid w:val="5B5D7C55"/>
    <w:rsid w:val="60061A13"/>
    <w:rsid w:val="60BD3BA3"/>
    <w:rsid w:val="631001D2"/>
    <w:rsid w:val="6BF86096"/>
    <w:rsid w:val="7ECC6408"/>
    <w:rsid w:val="7FF3E48F"/>
    <w:rsid w:val="7FF6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233</Characters>
  <Lines>0</Lines>
  <Paragraphs>0</Paragraphs>
  <TotalTime>1</TotalTime>
  <ScaleCrop>false</ScaleCrop>
  <LinksUpToDate>false</LinksUpToDate>
  <CharactersWithSpaces>296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2024-06-06T11:05:00Z</dcterms:created>
  <dc:creator>胡涂涂</dc:creator>
  <cp:lastModifiedBy>玉fiona</cp:lastModifiedBy>
  <cp:lastPrinted>2024-11-08T11:35:00Z</cp:lastPrinted>
  <dcterms:modified xsi:type="dcterms:W3CDTF">2026-04-03T11:34:08Z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8772BD67880951AA3035CF69DE7ED626_43</vt:lpwstr>
  </property>
  <property fmtid="{D5CDD505-2E9C-101B-9397-08002B2CF9AE}" pid="4" name="KSOTemplateDocerSaveRecord">
    <vt:lpwstr>eyJoZGlkIjoiZDQ5M2I0YzVkNTkwYmZjMTRlMjFmMTIwYzY2YjA0YzkiLCJ1c2VySWQiOiI0NTgyNDAwMDYifQ==</vt:lpwstr>
  </property>
</Properties>
</file>